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749E" w:rsidRDefault="0095749E" w:rsidP="0095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9E" w:rsidRPr="0095749E" w:rsidRDefault="0095749E" w:rsidP="0095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9E" w:rsidRPr="0095749E" w:rsidRDefault="0095749E" w:rsidP="0095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9E" w:rsidRPr="0095749E" w:rsidRDefault="0095749E" w:rsidP="0095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9E" w:rsidRPr="0095749E" w:rsidRDefault="0095749E" w:rsidP="0095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9E" w:rsidRPr="0095749E" w:rsidRDefault="0095749E" w:rsidP="0095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01 </w:t>
      </w:r>
      <w:r w:rsidRPr="0095749E">
        <w:rPr>
          <w:rFonts w:ascii="Times New Roman" w:hAnsi="Times New Roman" w:cs="Times New Roman"/>
          <w:sz w:val="28"/>
          <w:szCs w:val="28"/>
        </w:rPr>
        <w:t xml:space="preserve">апрель 2020 </w:t>
      </w:r>
      <w:proofErr w:type="spellStart"/>
      <w:r w:rsidRPr="0095749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5749E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 13       </w:t>
      </w:r>
      <w:r w:rsidRPr="0095749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5749E">
        <w:rPr>
          <w:rFonts w:ascii="Times New Roman" w:hAnsi="Times New Roman" w:cs="Times New Roman"/>
          <w:sz w:val="28"/>
          <w:szCs w:val="28"/>
        </w:rPr>
        <w:t xml:space="preserve">  апреля  2020 г. </w:t>
      </w:r>
    </w:p>
    <w:p w:rsidR="0095749E" w:rsidRPr="0095749E" w:rsidRDefault="0095749E" w:rsidP="0095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49E" w:rsidRPr="0095749E" w:rsidRDefault="0095749E" w:rsidP="0095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49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95749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57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49E" w:rsidRPr="0095749E" w:rsidRDefault="0095749E" w:rsidP="0095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49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5749E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9574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95749E" w:rsidRPr="0095749E" w:rsidRDefault="0095749E" w:rsidP="0095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749E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9574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5749E" w:rsidRPr="0095749E" w:rsidRDefault="0095749E" w:rsidP="0095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49E">
        <w:rPr>
          <w:rFonts w:ascii="Times New Roman" w:hAnsi="Times New Roman" w:cs="Times New Roman"/>
          <w:sz w:val="28"/>
          <w:szCs w:val="28"/>
        </w:rPr>
        <w:t xml:space="preserve"> от 02.11.2018 № 31 «О присвоении адреса объектам адресации» </w:t>
      </w:r>
    </w:p>
    <w:p w:rsidR="0095749E" w:rsidRPr="0095749E" w:rsidRDefault="0095749E" w:rsidP="0095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49E" w:rsidRPr="0095749E" w:rsidRDefault="0095749E" w:rsidP="009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49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</w:t>
      </w:r>
      <w:r w:rsidRPr="0095749E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95749E" w:rsidRPr="0095749E" w:rsidRDefault="0095749E" w:rsidP="009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49E" w:rsidRPr="0095749E" w:rsidRDefault="0095749E" w:rsidP="009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49E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Постановление Администрации сельского  поселения </w:t>
      </w:r>
      <w:proofErr w:type="spellStart"/>
      <w:r w:rsidRPr="0095749E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9574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5749E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9574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02.11.2018  № 31 «О присвоении адреса объектам адресации»:</w:t>
      </w:r>
    </w:p>
    <w:p w:rsidR="0095749E" w:rsidRPr="0095749E" w:rsidRDefault="0095749E" w:rsidP="009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49E" w:rsidRPr="0095749E" w:rsidRDefault="0095749E" w:rsidP="009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49E">
        <w:rPr>
          <w:rFonts w:ascii="Times New Roman" w:hAnsi="Times New Roman" w:cs="Times New Roman"/>
          <w:sz w:val="28"/>
          <w:szCs w:val="28"/>
        </w:rPr>
        <w:t>1.1. абзац 5 пункта 1 изложить в следующей редакции:</w:t>
      </w:r>
    </w:p>
    <w:p w:rsidR="0095749E" w:rsidRPr="0095749E" w:rsidRDefault="0095749E" w:rsidP="009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49E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02:54:170101:147 присвоить адрес: Российская Федерация, Республика Башкортостан, </w:t>
      </w:r>
      <w:proofErr w:type="spellStart"/>
      <w:r w:rsidRPr="0095749E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95749E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5749E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95749E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 w:rsidRPr="0095749E">
        <w:rPr>
          <w:rFonts w:ascii="Times New Roman" w:hAnsi="Times New Roman" w:cs="Times New Roman"/>
          <w:sz w:val="28"/>
          <w:szCs w:val="28"/>
        </w:rPr>
        <w:t>Будья</w:t>
      </w:r>
      <w:proofErr w:type="spellEnd"/>
      <w:r w:rsidRPr="0095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49E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95749E">
        <w:rPr>
          <w:rFonts w:ascii="Times New Roman" w:hAnsi="Times New Roman" w:cs="Times New Roman"/>
          <w:sz w:val="28"/>
          <w:szCs w:val="28"/>
        </w:rPr>
        <w:t>, улица Береговая, земельный участок 3.</w:t>
      </w:r>
    </w:p>
    <w:p w:rsidR="0095749E" w:rsidRPr="0095749E" w:rsidRDefault="0095749E" w:rsidP="0095749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749E" w:rsidRPr="0095749E" w:rsidRDefault="0095749E" w:rsidP="0095749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49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74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74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749E" w:rsidRPr="0095749E" w:rsidRDefault="0095749E" w:rsidP="0095749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9E" w:rsidRPr="0095749E" w:rsidRDefault="0095749E" w:rsidP="0095749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9E" w:rsidRPr="0095749E" w:rsidRDefault="0095749E" w:rsidP="0095749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9E" w:rsidRPr="0095749E" w:rsidRDefault="0095749E" w:rsidP="0095749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E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5749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  <w:r w:rsidRPr="0095749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5749E" w:rsidRPr="00925C69" w:rsidRDefault="0095749E" w:rsidP="0095749E">
      <w:pPr>
        <w:spacing w:after="0"/>
        <w:jc w:val="center"/>
        <w:rPr>
          <w:b/>
          <w:sz w:val="26"/>
          <w:szCs w:val="26"/>
        </w:rPr>
      </w:pPr>
    </w:p>
    <w:p w:rsidR="0095749E" w:rsidRPr="00925C69" w:rsidRDefault="0095749E" w:rsidP="0095749E">
      <w:pPr>
        <w:jc w:val="center"/>
        <w:rPr>
          <w:b/>
          <w:sz w:val="26"/>
          <w:szCs w:val="26"/>
        </w:rPr>
      </w:pPr>
    </w:p>
    <w:p w:rsidR="0095749E" w:rsidRDefault="0095749E"/>
    <w:sectPr w:rsidR="0095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49E"/>
    <w:rsid w:val="0095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2020-03-31T10:35:00Z</dcterms:created>
  <dcterms:modified xsi:type="dcterms:W3CDTF">2020-03-31T10:37:00Z</dcterms:modified>
</cp:coreProperties>
</file>